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horzAnchor="margin" w:tblpXSpec="center" w:tblpY="-474"/>
        <w:tblW w:w="11016" w:type="dxa"/>
        <w:tblLayout w:type="fixed"/>
        <w:tblLook w:val="04A0" w:firstRow="1" w:lastRow="0" w:firstColumn="1" w:lastColumn="0" w:noHBand="0" w:noVBand="1"/>
      </w:tblPr>
      <w:tblGrid>
        <w:gridCol w:w="1230"/>
        <w:gridCol w:w="1218"/>
        <w:gridCol w:w="1620"/>
        <w:gridCol w:w="1800"/>
        <w:gridCol w:w="1800"/>
        <w:gridCol w:w="1530"/>
        <w:gridCol w:w="1818"/>
      </w:tblGrid>
      <w:tr w:rsidR="006364F6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  <w:p w:rsidR="006364F6" w:rsidRPr="0084489C" w:rsidRDefault="006364F6" w:rsidP="005D1169">
            <w:pPr>
              <w:ind w:left="113" w:right="113"/>
              <w:rPr>
                <w:sz w:val="28"/>
                <w:szCs w:val="28"/>
              </w:rPr>
            </w:pPr>
          </w:p>
        </w:tc>
        <w:tc>
          <w:tcPr>
            <w:tcW w:w="1218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Target Learning Goals</w:t>
            </w:r>
            <w:r>
              <w:rPr>
                <w:rFonts w:ascii="Georgia" w:hAnsi="Georgia"/>
                <w:sz w:val="24"/>
                <w:szCs w:val="24"/>
              </w:rPr>
              <w:t xml:space="preserve"> </w:t>
            </w:r>
          </w:p>
        </w:tc>
        <w:tc>
          <w:tcPr>
            <w:tcW w:w="162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sz w:val="24"/>
                <w:szCs w:val="24"/>
              </w:rPr>
              <w:t>lunes</w:t>
            </w:r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Monday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martes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Tuesday</w:t>
            </w:r>
          </w:p>
        </w:tc>
        <w:tc>
          <w:tcPr>
            <w:tcW w:w="180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miércoles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Wednesday</w:t>
            </w:r>
          </w:p>
        </w:tc>
        <w:tc>
          <w:tcPr>
            <w:tcW w:w="1530" w:type="dxa"/>
          </w:tcPr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jueves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i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Thursday</w:t>
            </w:r>
          </w:p>
        </w:tc>
        <w:tc>
          <w:tcPr>
            <w:tcW w:w="1818" w:type="dxa"/>
          </w:tcPr>
          <w:p w:rsidR="006364F6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>
              <w:rPr>
                <w:rFonts w:ascii="Georgia" w:hAnsi="Georgia"/>
                <w:sz w:val="24"/>
                <w:szCs w:val="24"/>
              </w:rPr>
              <w:t>viernes</w:t>
            </w:r>
            <w:proofErr w:type="spellEnd"/>
          </w:p>
          <w:p w:rsidR="006364F6" w:rsidRPr="0084489C" w:rsidRDefault="006364F6" w:rsidP="005D1169">
            <w:pPr>
              <w:jc w:val="center"/>
              <w:rPr>
                <w:rFonts w:ascii="Georgia" w:hAnsi="Georgia"/>
                <w:sz w:val="24"/>
                <w:szCs w:val="24"/>
              </w:rPr>
            </w:pPr>
            <w:r w:rsidRPr="0084489C">
              <w:rPr>
                <w:rFonts w:ascii="Georgia" w:hAnsi="Georgia"/>
                <w:i/>
                <w:sz w:val="24"/>
                <w:szCs w:val="24"/>
              </w:rPr>
              <w:t>Frida</w:t>
            </w:r>
            <w:r>
              <w:rPr>
                <w:rFonts w:ascii="Georgia" w:hAnsi="Georgia"/>
                <w:sz w:val="24"/>
                <w:szCs w:val="24"/>
              </w:rPr>
              <w:t>y</w:t>
            </w:r>
          </w:p>
        </w:tc>
      </w:tr>
      <w:tr w:rsidR="006364F6" w:rsidTr="005D1169">
        <w:trPr>
          <w:cantSplit/>
          <w:trHeight w:val="4535"/>
        </w:trPr>
        <w:tc>
          <w:tcPr>
            <w:tcW w:w="1230" w:type="dxa"/>
            <w:textDirection w:val="btLr"/>
          </w:tcPr>
          <w:p w:rsidR="006364F6" w:rsidRPr="0084489C" w:rsidRDefault="006364F6" w:rsidP="005D1169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I</w:t>
            </w:r>
          </w:p>
        </w:tc>
        <w:tc>
          <w:tcPr>
            <w:tcW w:w="1218" w:type="dxa"/>
          </w:tcPr>
          <w:p w:rsidR="00C81E3D" w:rsidRDefault="00C81E3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</w:t>
            </w:r>
            <w:r w:rsidR="00424FB7"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 use and identify letters in the Spanish alphabet.</w:t>
            </w:r>
          </w:p>
          <w:p w:rsidR="006E0EEE" w:rsidRDefault="006E0EE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E0EEE" w:rsidRDefault="006E0EEE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use Spanish pronouns in written and spoken language</w:t>
            </w:r>
          </w:p>
          <w:p w:rsidR="00500FDD" w:rsidRDefault="00500FDD" w:rsidP="00500FDD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500FDD" w:rsidRPr="0084489C" w:rsidRDefault="00500FDD" w:rsidP="00500FDD">
            <w:pPr>
              <w:rPr>
                <w:rFonts w:ascii="Georgia" w:hAnsi="Georgia"/>
                <w:i/>
                <w:sz w:val="16"/>
                <w:szCs w:val="16"/>
              </w:rPr>
            </w:pPr>
          </w:p>
        </w:tc>
        <w:tc>
          <w:tcPr>
            <w:tcW w:w="1620" w:type="dxa"/>
          </w:tcPr>
          <w:p w:rsidR="006364F6" w:rsidRPr="00F027C9" w:rsidRDefault="00424FB7" w:rsidP="005D1169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>Parent signature on syllabus is due</w:t>
            </w:r>
          </w:p>
          <w:p w:rsidR="00424FB7" w:rsidRPr="00F027C9" w:rsidRDefault="00424FB7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F027C9" w:rsidRDefault="00DF5386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Introduce Spanish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 w:rsidR="00424FB7" w:rsidRPr="00F027C9">
              <w:rPr>
                <w:rFonts w:ascii="Georgia" w:hAnsi="Georgia"/>
                <w:sz w:val="16"/>
                <w:szCs w:val="16"/>
              </w:rPr>
              <w:t xml:space="preserve"> </w:t>
            </w:r>
            <w:r w:rsidR="00424FB7" w:rsidRPr="00F027C9">
              <w:rPr>
                <w:rFonts w:ascii="Georgia" w:hAnsi="Georgia"/>
                <w:color w:val="0070C0"/>
                <w:sz w:val="16"/>
                <w:szCs w:val="16"/>
              </w:rPr>
              <w:t>Standards 1.1, 1.2, 1.3,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Pr="00F027C9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 xml:space="preserve">Practice </w:t>
            </w:r>
            <w:proofErr w:type="spellStart"/>
            <w:r w:rsidRPr="00F027C9"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 w:rsidRPr="00F027C9">
              <w:rPr>
                <w:rFonts w:ascii="Georgia" w:hAnsi="Georgia"/>
                <w:sz w:val="16"/>
                <w:szCs w:val="16"/>
              </w:rPr>
              <w:t xml:space="preserve"> song</w:t>
            </w:r>
          </w:p>
          <w:p w:rsidR="00424FB7" w:rsidRPr="00F027C9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 xml:space="preserve">Review </w:t>
            </w:r>
            <w:bookmarkStart w:id="0" w:name="_GoBack"/>
            <w:bookmarkEnd w:id="0"/>
            <w:proofErr w:type="spellStart"/>
            <w:r w:rsidRPr="00F027C9"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 w:rsidRPr="00F027C9">
              <w:rPr>
                <w:rFonts w:ascii="Georgia" w:hAnsi="Georgia"/>
                <w:sz w:val="16"/>
                <w:szCs w:val="16"/>
              </w:rPr>
              <w:t xml:space="preserve"> note sheet</w:t>
            </w:r>
          </w:p>
          <w:p w:rsidR="00424FB7" w:rsidRPr="00F027C9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 xml:space="preserve">Practice orally spelling names using Spanish alphabet </w:t>
            </w:r>
          </w:p>
          <w:p w:rsidR="00424FB7" w:rsidRPr="00F027C9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>Spell and write game</w:t>
            </w:r>
          </w:p>
          <w:p w:rsidR="00424FB7" w:rsidRDefault="00424FB7" w:rsidP="00424FB7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424FB7" w:rsidRPr="00D05FDA" w:rsidRDefault="00424FB7" w:rsidP="005D1169">
            <w:pPr>
              <w:rPr>
                <w:rFonts w:ascii="Georgia" w:hAnsi="Georgia"/>
                <w:i/>
                <w:color w:val="00B0F0"/>
                <w:sz w:val="16"/>
                <w:szCs w:val="16"/>
              </w:rPr>
            </w:pPr>
          </w:p>
          <w:p w:rsidR="006364F6" w:rsidRPr="00FA1614" w:rsidRDefault="006364F6" w:rsidP="00500FDD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 xml:space="preserve">Review </w:t>
            </w:r>
            <w:proofErr w:type="spellStart"/>
            <w:r w:rsidRPr="00F027C9"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 w:rsidRPr="00F027C9">
              <w:rPr>
                <w:rFonts w:ascii="Georgia" w:hAnsi="Georgia"/>
                <w:sz w:val="16"/>
                <w:szCs w:val="16"/>
              </w:rPr>
              <w:t xml:space="preserve"> notes from Monday and orally practice </w:t>
            </w:r>
            <w:proofErr w:type="spellStart"/>
            <w:r w:rsidRPr="00F027C9"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 w:rsidRPr="00F027C9">
              <w:rPr>
                <w:rFonts w:ascii="Georgia" w:hAnsi="Georgia"/>
                <w:sz w:val="16"/>
                <w:szCs w:val="16"/>
              </w:rPr>
              <w:t xml:space="preserve"> </w:t>
            </w: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 xml:space="preserve">Standards 1.1, 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1.2,</w:t>
            </w:r>
            <w:r w:rsidRPr="00F027C9">
              <w:rPr>
                <w:rFonts w:ascii="Georgia" w:hAnsi="Georgia"/>
                <w:color w:val="0070C0"/>
                <w:sz w:val="16"/>
                <w:szCs w:val="16"/>
              </w:rPr>
              <w:t xml:space="preserve"> 4.1</w:t>
            </w:r>
            <w:r w:rsidR="001862D5" w:rsidRPr="00F027C9">
              <w:rPr>
                <w:rFonts w:ascii="Georgia" w:hAnsi="Georgia"/>
                <w:color w:val="0070C0"/>
                <w:sz w:val="16"/>
                <w:szCs w:val="16"/>
              </w:rPr>
              <w:t>, 5.1</w:t>
            </w:r>
          </w:p>
          <w:p w:rsidR="00424FB7" w:rsidRPr="00F027C9" w:rsidRDefault="00424FB7" w:rsidP="005D1169">
            <w:pPr>
              <w:rPr>
                <w:rFonts w:ascii="Georgia" w:hAnsi="Georgia"/>
                <w:color w:val="0070C0"/>
                <w:sz w:val="16"/>
                <w:szCs w:val="16"/>
              </w:rPr>
            </w:pPr>
          </w:p>
          <w:p w:rsidR="00424FB7" w:rsidRPr="00F027C9" w:rsidRDefault="00424FB7" w:rsidP="005D1169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 xml:space="preserve">Play </w:t>
            </w:r>
            <w:proofErr w:type="spellStart"/>
            <w:r w:rsidRPr="00F027C9">
              <w:rPr>
                <w:rFonts w:ascii="Georgia" w:hAnsi="Georgia"/>
                <w:sz w:val="16"/>
                <w:szCs w:val="16"/>
              </w:rPr>
              <w:t>alfabeto</w:t>
            </w:r>
            <w:proofErr w:type="spellEnd"/>
            <w:r w:rsidRPr="00F027C9">
              <w:rPr>
                <w:rFonts w:ascii="Georgia" w:hAnsi="Georgia"/>
                <w:sz w:val="16"/>
                <w:szCs w:val="16"/>
              </w:rPr>
              <w:t xml:space="preserve"> bingo as class</w:t>
            </w:r>
          </w:p>
          <w:p w:rsidR="00424FB7" w:rsidRPr="00F027C9" w:rsidRDefault="00424FB7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424FB7" w:rsidRPr="00F027C9" w:rsidRDefault="00424FB7" w:rsidP="005D1169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>Table games with target language</w:t>
            </w:r>
          </w:p>
          <w:p w:rsidR="00424FB7" w:rsidRDefault="00424FB7" w:rsidP="005D1169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424FB7" w:rsidRPr="00424FB7" w:rsidRDefault="00424FB7" w:rsidP="00424FB7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424FB7" w:rsidRPr="00424FB7" w:rsidRDefault="00424FB7" w:rsidP="00424FB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424FB7" w:rsidRDefault="00424FB7" w:rsidP="005D1169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424FB7"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="00424FB7"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</w:tc>
        <w:tc>
          <w:tcPr>
            <w:tcW w:w="1800" w:type="dxa"/>
          </w:tcPr>
          <w:p w:rsidR="006E0EEE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Introduction to pronouns in Spanish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1.1, 1.2, 4.1</w:t>
            </w:r>
          </w:p>
          <w:p w:rsidR="006E0EEE" w:rsidRP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6E0EEE">
              <w:rPr>
                <w:rFonts w:ascii="Georgia" w:hAnsi="Georgia"/>
                <w:sz w:val="16"/>
                <w:szCs w:val="16"/>
              </w:rPr>
              <w:t>Notes</w:t>
            </w:r>
          </w:p>
          <w:p w:rsidR="006E0EEE" w:rsidRP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6E0EEE">
              <w:rPr>
                <w:rFonts w:ascii="Georgia" w:hAnsi="Georgia"/>
                <w:sz w:val="16"/>
                <w:szCs w:val="16"/>
              </w:rPr>
              <w:t xml:space="preserve">Pronoun </w:t>
            </w:r>
            <w:r>
              <w:rPr>
                <w:rFonts w:ascii="Georgia" w:hAnsi="Georgia"/>
                <w:sz w:val="16"/>
                <w:szCs w:val="16"/>
              </w:rPr>
              <w:t>flashcards</w:t>
            </w:r>
            <w:r w:rsidRPr="006E0EEE">
              <w:rPr>
                <w:rFonts w:ascii="Georgia" w:hAnsi="Georgia"/>
                <w:sz w:val="16"/>
                <w:szCs w:val="16"/>
              </w:rPr>
              <w:t xml:space="preserve"> and actions game</w:t>
            </w:r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Create pronoun flashcards with drawings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7030A0"/>
                <w:sz w:val="16"/>
                <w:szCs w:val="16"/>
              </w:rPr>
            </w:pPr>
            <w:r w:rsidRPr="00BC0E47">
              <w:rPr>
                <w:rFonts w:ascii="Georgia" w:hAnsi="Georgia"/>
                <w:color w:val="7030A0"/>
                <w:sz w:val="16"/>
                <w:szCs w:val="16"/>
              </w:rPr>
              <w:t xml:space="preserve"> </w:t>
            </w: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Pr="00424FB7" w:rsidRDefault="006E0EEE" w:rsidP="006E0EE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Non-linguistic representation</w:t>
            </w:r>
          </w:p>
          <w:p w:rsidR="006E0EEE" w:rsidRPr="006E0EEE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BC0E47" w:rsidRDefault="006E0EEE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BC0E47" w:rsidRPr="00BC0E47" w:rsidRDefault="00BC0E47" w:rsidP="00BC0E47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Pr="00500FDD" w:rsidRDefault="00500FDD" w:rsidP="00500FDD">
            <w:pPr>
              <w:rPr>
                <w:rFonts w:ascii="Georgia" w:hAnsi="Georgia"/>
                <w:color w:val="FF0000"/>
                <w:sz w:val="16"/>
                <w:szCs w:val="16"/>
              </w:rPr>
            </w:pPr>
          </w:p>
        </w:tc>
        <w:tc>
          <w:tcPr>
            <w:tcW w:w="1530" w:type="dxa"/>
          </w:tcPr>
          <w:p w:rsidR="00BC0E47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pronouns from Wednesday and finish flashcards from Wednesday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6E0EEE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Table race and match up game with pronouns</w:t>
            </w:r>
          </w:p>
          <w:p w:rsidR="006E0EEE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BC0E47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>
              <w:rPr>
                <w:rFonts w:ascii="Georgia" w:hAnsi="Georgia"/>
                <w:sz w:val="16"/>
                <w:szCs w:val="16"/>
              </w:rPr>
              <w:t>Tú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and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Usted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pronoun cards</w:t>
            </w:r>
          </w:p>
          <w:p w:rsidR="00BC0E47" w:rsidRPr="00BC0E47" w:rsidRDefault="00BC0E47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500FDD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Pr="00424FB7" w:rsidRDefault="006E0EEE" w:rsidP="006E0EE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Non-linguistic representation</w:t>
            </w: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500FDD" w:rsidRPr="00FA1614" w:rsidRDefault="00500FDD" w:rsidP="005D1169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500FDD" w:rsidRDefault="006E0EEE" w:rsidP="005D1169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pronouns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worksheet and check in class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6E0EEE">
              <w:rPr>
                <w:rFonts w:ascii="Georgia" w:hAnsi="Georgia"/>
                <w:sz w:val="16"/>
                <w:szCs w:val="16"/>
              </w:rPr>
              <w:t>charade game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1.1, 1.2, and 4.1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Pr="00424FB7" w:rsidRDefault="006E0EEE" w:rsidP="006E0EE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CITW: </w:t>
            </w:r>
          </w:p>
          <w:p w:rsidR="006E0EEE" w:rsidRPr="00424FB7" w:rsidRDefault="006E0EEE" w:rsidP="006E0EEE">
            <w:pPr>
              <w:pStyle w:val="ListParagraph"/>
              <w:numPr>
                <w:ilvl w:val="0"/>
                <w:numId w:val="2"/>
              </w:numPr>
              <w:spacing w:after="200" w:line="276" w:lineRule="auto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Identifying similarities and differences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6E0EEE" w:rsidRDefault="006E0EEE" w:rsidP="006E0EE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Checking for understanding </w:t>
            </w:r>
          </w:p>
          <w:p w:rsid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  <w:p w:rsidR="006E0EEE" w:rsidRDefault="006E0EEE" w:rsidP="006E0EE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>
              <w:rPr>
                <w:rFonts w:ascii="Georgia" w:hAnsi="Georgia"/>
                <w:color w:val="FF0000"/>
                <w:sz w:val="16"/>
                <w:szCs w:val="16"/>
              </w:rPr>
              <w:t xml:space="preserve"> (HW)- NO</w:t>
            </w:r>
          </w:p>
          <w:p w:rsidR="006E0EEE" w:rsidRPr="006E0EEE" w:rsidRDefault="006E0EEE" w:rsidP="006E0EEE">
            <w:pPr>
              <w:rPr>
                <w:rFonts w:ascii="Georgia" w:hAnsi="Georgia"/>
                <w:sz w:val="16"/>
                <w:szCs w:val="16"/>
              </w:rPr>
            </w:pPr>
          </w:p>
        </w:tc>
      </w:tr>
      <w:tr w:rsidR="009B027B" w:rsidRPr="00C8114F" w:rsidTr="005D1169">
        <w:trPr>
          <w:cantSplit/>
          <w:trHeight w:val="1349"/>
        </w:trPr>
        <w:tc>
          <w:tcPr>
            <w:tcW w:w="1230" w:type="dxa"/>
            <w:textDirection w:val="btLr"/>
          </w:tcPr>
          <w:p w:rsidR="009B027B" w:rsidRPr="0084489C" w:rsidRDefault="009B027B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proofErr w:type="spellStart"/>
            <w:r w:rsidRPr="0084489C">
              <w:rPr>
                <w:rFonts w:ascii="Georgia" w:hAnsi="Georgia"/>
                <w:sz w:val="24"/>
                <w:szCs w:val="24"/>
              </w:rPr>
              <w:t>Español</w:t>
            </w:r>
            <w:proofErr w:type="spellEnd"/>
            <w:r w:rsidRPr="0084489C">
              <w:rPr>
                <w:rFonts w:ascii="Georgia" w:hAnsi="Georgia"/>
                <w:sz w:val="24"/>
                <w:szCs w:val="24"/>
              </w:rPr>
              <w:t xml:space="preserve"> A</w:t>
            </w:r>
          </w:p>
        </w:tc>
        <w:tc>
          <w:tcPr>
            <w:tcW w:w="1218" w:type="dxa"/>
          </w:tcPr>
          <w:p w:rsidR="009B027B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countries where Spanish is spoken.</w:t>
            </w:r>
          </w:p>
          <w:p w:rsidR="006E0EEE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E0EEE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state important facts about Mexico and the cities within Mexico.</w:t>
            </w:r>
          </w:p>
          <w:p w:rsidR="006E0EEE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6E0EEE" w:rsidRDefault="006E0EEE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discuss the Mexican flag and the significance of the colors used.</w:t>
            </w:r>
          </w:p>
          <w:p w:rsidR="00CE653C" w:rsidRDefault="00CE653C" w:rsidP="009B027B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CE653C" w:rsidRPr="00C8114F" w:rsidRDefault="00CE653C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write an explanatory paragraph and share with the class.</w:t>
            </w:r>
          </w:p>
        </w:tc>
        <w:tc>
          <w:tcPr>
            <w:tcW w:w="1620" w:type="dxa"/>
          </w:tcPr>
          <w:p w:rsidR="009B027B" w:rsidRPr="00F027C9" w:rsidRDefault="00CE653C" w:rsidP="00CE653C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>Parent signature on syllabus due.</w:t>
            </w:r>
          </w:p>
          <w:p w:rsidR="00CE653C" w:rsidRPr="00F027C9" w:rsidRDefault="00CE653C" w:rsidP="00CE653C">
            <w:pPr>
              <w:rPr>
                <w:rFonts w:ascii="Georgia" w:hAnsi="Georgia"/>
                <w:sz w:val="16"/>
                <w:szCs w:val="16"/>
              </w:rPr>
            </w:pPr>
          </w:p>
          <w:p w:rsidR="00CE653C" w:rsidRPr="00F027C9" w:rsidRDefault="00CE653C" w:rsidP="00CE653C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>Introduction of countries that speak Spanish</w:t>
            </w:r>
          </w:p>
          <w:p w:rsidR="00CE653C" w:rsidRPr="00F027C9" w:rsidRDefault="00CE653C" w:rsidP="00CE653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>Students will sing song from Sing, Dance, Laugh and Eat Tacos</w:t>
            </w:r>
          </w:p>
          <w:p w:rsidR="00CE653C" w:rsidRPr="00F027C9" w:rsidRDefault="00CE653C" w:rsidP="00CE653C">
            <w:pPr>
              <w:ind w:left="45"/>
              <w:rPr>
                <w:rFonts w:ascii="Georgia" w:hAnsi="Georgia"/>
                <w:sz w:val="16"/>
                <w:szCs w:val="16"/>
              </w:rPr>
            </w:pPr>
          </w:p>
          <w:p w:rsidR="00CE653C" w:rsidRPr="00F027C9" w:rsidRDefault="00CE653C" w:rsidP="00CE653C">
            <w:pPr>
              <w:ind w:left="45"/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>Introduction to cities within Mexico</w:t>
            </w:r>
          </w:p>
          <w:p w:rsidR="00A37E1C" w:rsidRPr="00F027C9" w:rsidRDefault="00A37E1C" w:rsidP="00A37E1C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sz w:val="16"/>
                <w:szCs w:val="16"/>
              </w:rPr>
              <w:t>Map of Mexico notes</w:t>
            </w:r>
          </w:p>
          <w:p w:rsidR="00146F3B" w:rsidRPr="00A37E1C" w:rsidRDefault="00146F3B" w:rsidP="00146F3B">
            <w:pPr>
              <w:pStyle w:val="ListParagraph"/>
              <w:ind w:left="405"/>
              <w:rPr>
                <w:rFonts w:ascii="Georgia" w:hAnsi="Georgia"/>
                <w:i/>
                <w:sz w:val="16"/>
                <w:szCs w:val="16"/>
              </w:rPr>
            </w:pPr>
          </w:p>
          <w:p w:rsidR="00CE653C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Non-linguistic representation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Note-taking.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FF0000"/>
                <w:sz w:val="16"/>
                <w:szCs w:val="16"/>
              </w:rPr>
            </w:pPr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: NO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</w:p>
          <w:p w:rsidR="00146F3B" w:rsidRPr="00FA1614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  <w:r w:rsidRPr="00146F3B">
              <w:rPr>
                <w:rFonts w:ascii="Georgia" w:hAnsi="Georgia"/>
                <w:sz w:val="16"/>
                <w:szCs w:val="16"/>
              </w:rPr>
              <w:t>Review map of Mexico</w:t>
            </w: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and sing song</w:t>
            </w: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Read pages 44-46 in book 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Answer questions on </w:t>
            </w:r>
            <w:proofErr w:type="spellStart"/>
            <w:r>
              <w:rPr>
                <w:rFonts w:ascii="Georgia" w:hAnsi="Georgia"/>
                <w:sz w:val="16"/>
                <w:szCs w:val="16"/>
              </w:rPr>
              <w:t>ws</w:t>
            </w:r>
            <w:proofErr w:type="spellEnd"/>
            <w:r>
              <w:rPr>
                <w:rFonts w:ascii="Georgia" w:hAnsi="Georgia"/>
                <w:sz w:val="16"/>
                <w:szCs w:val="16"/>
              </w:rPr>
              <w:t xml:space="preserve"> with seasonal partner and check at the end of the hour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Note-taking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Cooperative learning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92D050"/>
                <w:sz w:val="16"/>
                <w:szCs w:val="16"/>
              </w:rPr>
            </w:pPr>
          </w:p>
          <w:p w:rsidR="00BC0E47" w:rsidRDefault="00BC0E47" w:rsidP="00146F3B">
            <w:proofErr w:type="spellStart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>Tarea</w:t>
            </w:r>
            <w:proofErr w:type="spellEnd"/>
            <w:r w:rsidRPr="00146F3B">
              <w:rPr>
                <w:rFonts w:ascii="Georgia" w:hAnsi="Georgia"/>
                <w:i/>
                <w:color w:val="FF0000"/>
                <w:sz w:val="16"/>
                <w:szCs w:val="16"/>
              </w:rPr>
              <w:t xml:space="preserve"> (HW): </w:t>
            </w:r>
            <w:r w:rsidR="00146F3B">
              <w:rPr>
                <w:rFonts w:ascii="Georgia" w:hAnsi="Georgia"/>
                <w:i/>
                <w:color w:val="FF0000"/>
                <w:sz w:val="16"/>
                <w:szCs w:val="16"/>
              </w:rPr>
              <w:t>NO</w:t>
            </w:r>
          </w:p>
        </w:tc>
        <w:tc>
          <w:tcPr>
            <w:tcW w:w="1800" w:type="dxa"/>
          </w:tcPr>
          <w:p w:rsidR="00BC0E47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PowerPoint presentation of Mexico and the flag of Mexico</w:t>
            </w: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Discuss and take notes about the coat of arms and the significance of flag colors in flag</w:t>
            </w: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Students will create personal flag with coat of arms</w:t>
            </w: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146F3B" w:rsidRDefault="00146F3B" w:rsidP="00BC0E47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BC0E47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Note taking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500FDD" w:rsidRDefault="009B027B" w:rsidP="00146F3B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146F3B">
              <w:rPr>
                <w:rFonts w:ascii="Georgia" w:hAnsi="Georgia"/>
                <w:color w:val="FF0000"/>
                <w:sz w:val="16"/>
                <w:szCs w:val="16"/>
              </w:rPr>
              <w:t>No</w:t>
            </w:r>
          </w:p>
        </w:tc>
        <w:tc>
          <w:tcPr>
            <w:tcW w:w="1530" w:type="dxa"/>
          </w:tcPr>
          <w:p w:rsidR="00BC0E47" w:rsidRDefault="00146F3B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 xml:space="preserve">Discuss Mexico’s Independence Day 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article together as class</w:t>
            </w:r>
          </w:p>
          <w:p w:rsid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Answer questions with seasonal partner and check in class</w:t>
            </w:r>
          </w:p>
          <w:p w:rsid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Continue to work on flag from Wednesday</w:t>
            </w:r>
          </w:p>
          <w:p w:rsidR="00146F3B" w:rsidRDefault="00146F3B" w:rsidP="00146F3B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146F3B" w:rsidRDefault="00146F3B" w:rsidP="00146F3B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Note taking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146F3B" w:rsidRPr="00146F3B" w:rsidRDefault="00146F3B" w:rsidP="00146F3B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146F3B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146F3B" w:rsidRPr="00146F3B" w:rsidRDefault="00146F3B" w:rsidP="00146F3B">
            <w:pPr>
              <w:pStyle w:val="ListParagraph"/>
              <w:ind w:left="405"/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146F3B" w:rsidRPr="00FA1614" w:rsidRDefault="00146F3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Default="002164DE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10 minutes to work on flag</w:t>
            </w:r>
          </w:p>
          <w:p w:rsidR="002164DE" w:rsidRDefault="002164DE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Default="002164DE" w:rsidP="009B027B">
            <w:p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Write a paragraph explaining your personal flag using the writing rubrics from your student agenda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Rough draft and peer edit if time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0070C0"/>
                <w:sz w:val="16"/>
                <w:szCs w:val="16"/>
              </w:rPr>
            </w:pP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>Standard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s</w:t>
            </w:r>
            <w:r w:rsidRPr="00424FB7">
              <w:rPr>
                <w:rFonts w:ascii="Georgia" w:hAnsi="Georgia"/>
                <w:i/>
                <w:color w:val="0070C0"/>
                <w:sz w:val="16"/>
                <w:szCs w:val="16"/>
              </w:rPr>
              <w:t xml:space="preserve"> </w:t>
            </w:r>
            <w:r>
              <w:rPr>
                <w:rFonts w:ascii="Georgia" w:hAnsi="Georgia"/>
                <w:i/>
                <w:color w:val="0070C0"/>
                <w:sz w:val="16"/>
                <w:szCs w:val="16"/>
              </w:rPr>
              <w:t>2.1 and 2.2</w:t>
            </w:r>
          </w:p>
          <w:p w:rsidR="002164DE" w:rsidRPr="002164DE" w:rsidRDefault="002164DE" w:rsidP="002164DE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Cooperative learning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color w:val="C00000"/>
                <w:sz w:val="16"/>
                <w:szCs w:val="16"/>
              </w:rPr>
              <w:t xml:space="preserve">Summarizing </w:t>
            </w:r>
          </w:p>
          <w:p w:rsidR="002164DE" w:rsidRDefault="002164DE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FA1614" w:rsidRDefault="009B027B" w:rsidP="002164DE">
            <w:pPr>
              <w:rPr>
                <w:rFonts w:ascii="Georgia" w:hAnsi="Georgia"/>
                <w:sz w:val="16"/>
                <w:szCs w:val="16"/>
              </w:rPr>
            </w:pPr>
            <w:proofErr w:type="spellStart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>Tarea</w:t>
            </w:r>
            <w:proofErr w:type="spellEnd"/>
            <w:r w:rsidRPr="00500FDD">
              <w:rPr>
                <w:rFonts w:ascii="Georgia" w:hAnsi="Georgia"/>
                <w:color w:val="FF0000"/>
                <w:sz w:val="16"/>
                <w:szCs w:val="16"/>
              </w:rPr>
              <w:t xml:space="preserve"> (HW): </w:t>
            </w:r>
            <w:r w:rsidR="002164DE">
              <w:rPr>
                <w:rFonts w:ascii="Georgia" w:hAnsi="Georgia"/>
                <w:color w:val="FF0000"/>
                <w:sz w:val="16"/>
                <w:szCs w:val="16"/>
              </w:rPr>
              <w:t>Flags and  final draft of paragraph due on Monday</w:t>
            </w:r>
          </w:p>
        </w:tc>
      </w:tr>
      <w:tr w:rsidR="009B027B" w:rsidTr="005D1169">
        <w:trPr>
          <w:cantSplit/>
          <w:trHeight w:val="1430"/>
        </w:trPr>
        <w:tc>
          <w:tcPr>
            <w:tcW w:w="1230" w:type="dxa"/>
            <w:textDirection w:val="btLr"/>
          </w:tcPr>
          <w:p w:rsidR="009B027B" w:rsidRPr="0084489C" w:rsidRDefault="00BC0E47" w:rsidP="009B027B">
            <w:pPr>
              <w:ind w:left="113" w:right="113"/>
              <w:jc w:val="center"/>
              <w:rPr>
                <w:rFonts w:ascii="Georgia" w:hAnsi="Georgia"/>
                <w:sz w:val="24"/>
                <w:szCs w:val="24"/>
              </w:rPr>
            </w:pPr>
            <w:r>
              <w:rPr>
                <w:rFonts w:ascii="Georgia" w:hAnsi="Georgia"/>
                <w:sz w:val="24"/>
                <w:szCs w:val="24"/>
              </w:rPr>
              <w:lastRenderedPageBreak/>
              <w:t>6 ELA</w:t>
            </w:r>
          </w:p>
        </w:tc>
        <w:tc>
          <w:tcPr>
            <w:tcW w:w="1218" w:type="dxa"/>
          </w:tcPr>
          <w:p w:rsidR="00430192" w:rsidRDefault="009B027B" w:rsidP="0043019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 xml:space="preserve">I will be able to </w:t>
            </w:r>
            <w:r w:rsidR="00BC0E47">
              <w:rPr>
                <w:rFonts w:ascii="Georgia" w:hAnsi="Georgia"/>
                <w:i/>
                <w:color w:val="7030A0"/>
                <w:sz w:val="16"/>
                <w:szCs w:val="16"/>
              </w:rPr>
              <w:t>choose a just right for me book</w:t>
            </w:r>
            <w:r w:rsidR="00430192">
              <w:rPr>
                <w:rFonts w:ascii="Georgia" w:hAnsi="Georgia"/>
                <w:i/>
                <w:color w:val="7030A0"/>
                <w:sz w:val="16"/>
                <w:szCs w:val="16"/>
              </w:rPr>
              <w:t>.</w:t>
            </w:r>
          </w:p>
          <w:p w:rsidR="00430192" w:rsidRDefault="00430192" w:rsidP="00430192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9B027B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sequence of events.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determine important information from text</w:t>
            </w:r>
          </w:p>
          <w:p w:rsidR="002164DE" w:rsidRDefault="002164DE" w:rsidP="002164DE">
            <w:pPr>
              <w:rPr>
                <w:rFonts w:ascii="Georgia" w:hAnsi="Georgia"/>
                <w:i/>
                <w:color w:val="7030A0"/>
                <w:sz w:val="16"/>
                <w:szCs w:val="16"/>
              </w:rPr>
            </w:pPr>
          </w:p>
          <w:p w:rsidR="002164DE" w:rsidRPr="00687B14" w:rsidRDefault="002164DE" w:rsidP="002164DE">
            <w:pPr>
              <w:rPr>
                <w:rFonts w:ascii="Georgia" w:hAnsi="Georgia"/>
                <w:i/>
                <w:sz w:val="16"/>
                <w:szCs w:val="16"/>
              </w:rPr>
            </w:pPr>
            <w:r>
              <w:rPr>
                <w:rFonts w:ascii="Georgia" w:hAnsi="Georgia"/>
                <w:i/>
                <w:color w:val="7030A0"/>
                <w:sz w:val="16"/>
                <w:szCs w:val="16"/>
              </w:rPr>
              <w:t>I will be able to identify and explain the modes of writing.</w:t>
            </w:r>
          </w:p>
        </w:tc>
        <w:tc>
          <w:tcPr>
            <w:tcW w:w="1620" w:type="dxa"/>
          </w:tcPr>
          <w:p w:rsidR="009B027B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 w:rsidRPr="002164DE"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9216C5" w:rsidRPr="009216C5" w:rsidRDefault="002164DE" w:rsidP="009216C5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Comprehension</w:t>
            </w:r>
            <w:r w:rsidRPr="002164DE">
              <w:rPr>
                <w:rFonts w:ascii="Georgia" w:hAnsi="Georgia"/>
                <w:sz w:val="16"/>
                <w:szCs w:val="16"/>
              </w:rPr>
              <w:t xml:space="preserve"> Strategies Day 1- Identifying Sequence</w:t>
            </w:r>
            <w:r w:rsidR="009216C5">
              <w:rPr>
                <w:rFonts w:ascii="Georgia" w:hAnsi="Georgia"/>
                <w:sz w:val="16"/>
                <w:szCs w:val="16"/>
              </w:rPr>
              <w:t>- discuss what good readers do and practice sequence of events</w:t>
            </w:r>
          </w:p>
          <w:p w:rsidR="002164DE" w:rsidRPr="009216C5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</w:t>
            </w:r>
          </w:p>
          <w:p w:rsidR="002164DE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Notes: Modes of Writing</w:t>
            </w:r>
          </w:p>
          <w:p w:rsidR="009216C5" w:rsidRPr="009216C5" w:rsidRDefault="009216C5" w:rsidP="009216C5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Note-taking</w:t>
            </w:r>
          </w:p>
          <w:p w:rsidR="009216C5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F027C9" w:rsidRDefault="002164DE" w:rsidP="002164DE">
            <w:pPr>
              <w:rPr>
                <w:rFonts w:ascii="Georgia" w:hAnsi="Georgia"/>
                <w:color w:val="FF0000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  <w:p w:rsidR="002164DE" w:rsidRDefault="002164DE" w:rsidP="009B027B"/>
          <w:p w:rsidR="009B027B" w:rsidRDefault="009B027B" w:rsidP="009B027B"/>
          <w:p w:rsidR="009B027B" w:rsidRDefault="009B027B" w:rsidP="009B027B"/>
          <w:p w:rsidR="009B027B" w:rsidRDefault="009B027B" w:rsidP="009B027B"/>
          <w:p w:rsidR="009B027B" w:rsidRPr="00E8386A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BC0E47" w:rsidRPr="009216C5" w:rsidRDefault="002164DE" w:rsidP="00430192">
            <w:pPr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  <w:t>Reading-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sz w:val="16"/>
                <w:szCs w:val="16"/>
              </w:rPr>
              <w:t>Read Aloud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sz w:val="16"/>
                <w:szCs w:val="16"/>
              </w:rPr>
              <w:t xml:space="preserve">Comprehension </w:t>
            </w:r>
            <w:r w:rsidR="009216C5">
              <w:rPr>
                <w:rFonts w:ascii="Georgia" w:hAnsi="Georgia"/>
                <w:i/>
                <w:sz w:val="16"/>
                <w:szCs w:val="16"/>
              </w:rPr>
              <w:t>Strategies Day 2.  Review from Monday and complete BLM 2 and 3.  Practice determining sequence of events and important details</w:t>
            </w:r>
          </w:p>
          <w:p w:rsidR="002164DE" w:rsidRP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sz w:val="16"/>
                <w:szCs w:val="16"/>
              </w:rPr>
            </w:pPr>
            <w:r w:rsidRPr="002164DE">
              <w:rPr>
                <w:rFonts w:ascii="Georgia" w:hAnsi="Georgia"/>
                <w:i/>
                <w:sz w:val="16"/>
                <w:szCs w:val="16"/>
              </w:rPr>
              <w:t>Independent Reading</w:t>
            </w:r>
          </w:p>
          <w:p w:rsidR="00BC0E47" w:rsidRPr="002164DE" w:rsidRDefault="00BC0E47" w:rsidP="00430192">
            <w:pPr>
              <w:rPr>
                <w:rFonts w:ascii="Georgia" w:hAnsi="Georgia"/>
                <w:i/>
                <w:sz w:val="16"/>
                <w:szCs w:val="16"/>
              </w:rPr>
            </w:pPr>
          </w:p>
          <w:p w:rsidR="002164DE" w:rsidRPr="009216C5" w:rsidRDefault="002164DE" w:rsidP="00430192">
            <w:pPr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i/>
                <w:color w:val="4BACC6" w:themeColor="accent5"/>
                <w:sz w:val="16"/>
                <w:szCs w:val="16"/>
              </w:rPr>
              <w:t>Writing-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notes on modes of writing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Practice on demand writing and take notes on teacher example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Note-taking and practice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800" w:type="dxa"/>
          </w:tcPr>
          <w:p w:rsidR="00BC0E47" w:rsidRPr="009216C5" w:rsidRDefault="002164DE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Comprehension St</w:t>
            </w:r>
            <w:r w:rsidR="00FF69A3">
              <w:rPr>
                <w:rFonts w:ascii="Georgia" w:hAnsi="Georgia"/>
                <w:sz w:val="16"/>
                <w:szCs w:val="16"/>
              </w:rPr>
              <w:t>ra</w:t>
            </w:r>
            <w:r>
              <w:rPr>
                <w:rFonts w:ascii="Georgia" w:hAnsi="Georgia"/>
                <w:sz w:val="16"/>
                <w:szCs w:val="16"/>
              </w:rPr>
              <w:t>tegies Day 3 and 4</w:t>
            </w:r>
            <w:r w:rsidR="009216C5">
              <w:rPr>
                <w:rFonts w:ascii="Georgia" w:hAnsi="Georgia"/>
                <w:sz w:val="16"/>
                <w:szCs w:val="16"/>
              </w:rPr>
              <w:t>.  Complete BLM 4 and 5 and practice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</w:t>
            </w:r>
          </w:p>
          <w:p w:rsidR="009216C5" w:rsidRDefault="009216C5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Common Core Warm Up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Review on demand writing from yesterday and practice with personal choice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P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checking for understanding</w:t>
            </w:r>
          </w:p>
          <w:p w:rsid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</w:p>
          <w:p w:rsidR="002164DE" w:rsidRPr="002164DE" w:rsidRDefault="002164DE" w:rsidP="002164DE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530" w:type="dxa"/>
          </w:tcPr>
          <w:p w:rsidR="00BC0E47" w:rsidRPr="009216C5" w:rsidRDefault="002164DE" w:rsidP="002164DE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2164DE" w:rsidRDefault="002164DE" w:rsidP="002164DE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Read Aloud</w:t>
            </w:r>
          </w:p>
          <w:p w:rsidR="002164DE" w:rsidRDefault="009216C5" w:rsidP="00FF69A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Close and critical notes.  Practice finding important details with news article</w:t>
            </w:r>
          </w:p>
          <w:p w:rsidR="00FF69A3" w:rsidRPr="009216C5" w:rsidRDefault="00FF69A3" w:rsidP="00FF69A3">
            <w:pPr>
              <w:ind w:left="45"/>
              <w:rPr>
                <w:rFonts w:ascii="Georgia" w:hAnsi="Georgia"/>
                <w:color w:val="4BACC6" w:themeColor="accent5"/>
                <w:sz w:val="16"/>
                <w:szCs w:val="16"/>
              </w:rPr>
            </w:pPr>
          </w:p>
          <w:p w:rsidR="00FF69A3" w:rsidRPr="009216C5" w:rsidRDefault="00FF69A3" w:rsidP="00FF69A3">
            <w:pPr>
              <w:ind w:left="45"/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FF69A3" w:rsidRDefault="00FF69A3" w:rsidP="00FF69A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Begin district writing assessment</w:t>
            </w:r>
          </w:p>
          <w:p w:rsidR="00F027C9" w:rsidRDefault="00F027C9" w:rsidP="00F027C9">
            <w:pPr>
              <w:rPr>
                <w:rFonts w:ascii="Georgia" w:hAnsi="Georgia"/>
                <w:sz w:val="16"/>
                <w:szCs w:val="16"/>
              </w:rPr>
            </w:pP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 and note-taking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  <w:tc>
          <w:tcPr>
            <w:tcW w:w="1818" w:type="dxa"/>
          </w:tcPr>
          <w:p w:rsidR="009B027B" w:rsidRPr="009216C5" w:rsidRDefault="00FF69A3" w:rsidP="009B027B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Reading-</w:t>
            </w:r>
          </w:p>
          <w:p w:rsidR="00FF69A3" w:rsidRDefault="00FF69A3" w:rsidP="00FF69A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Independent Reading</w:t>
            </w:r>
          </w:p>
          <w:p w:rsidR="009216C5" w:rsidRDefault="009216C5" w:rsidP="00FF69A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Look at reading portions of writing assessment</w:t>
            </w:r>
          </w:p>
          <w:p w:rsidR="00FF69A3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9216C5" w:rsidRDefault="00FF69A3" w:rsidP="00FF69A3">
            <w:pPr>
              <w:rPr>
                <w:rFonts w:ascii="Georgia" w:hAnsi="Georgia"/>
                <w:color w:val="4BACC6" w:themeColor="accent5"/>
                <w:sz w:val="16"/>
                <w:szCs w:val="16"/>
              </w:rPr>
            </w:pPr>
            <w:r w:rsidRPr="009216C5">
              <w:rPr>
                <w:rFonts w:ascii="Georgia" w:hAnsi="Georgia"/>
                <w:color w:val="4BACC6" w:themeColor="accent5"/>
                <w:sz w:val="16"/>
                <w:szCs w:val="16"/>
              </w:rPr>
              <w:t>Writing-</w:t>
            </w:r>
          </w:p>
          <w:p w:rsidR="00FF69A3" w:rsidRPr="00FF69A3" w:rsidRDefault="00FF69A3" w:rsidP="00FF69A3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sz w:val="16"/>
                <w:szCs w:val="16"/>
              </w:rPr>
            </w:pPr>
            <w:r>
              <w:rPr>
                <w:rFonts w:ascii="Georgia" w:hAnsi="Georgia"/>
                <w:sz w:val="16"/>
                <w:szCs w:val="16"/>
              </w:rPr>
              <w:t>Continue with District Writing Assessment</w:t>
            </w:r>
          </w:p>
          <w:p w:rsidR="00F027C9" w:rsidRPr="00F027C9" w:rsidRDefault="00F027C9" w:rsidP="00F027C9">
            <w:p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CITW:</w:t>
            </w:r>
          </w:p>
          <w:p w:rsidR="00F027C9" w:rsidRDefault="00F027C9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 w:rsidRPr="00F027C9">
              <w:rPr>
                <w:rFonts w:ascii="Georgia" w:hAnsi="Georgia"/>
                <w:i/>
                <w:color w:val="C00000"/>
                <w:sz w:val="16"/>
                <w:szCs w:val="16"/>
              </w:rPr>
              <w:t>Checking for understanding</w:t>
            </w:r>
          </w:p>
          <w:p w:rsidR="009216C5" w:rsidRPr="00F027C9" w:rsidRDefault="009216C5" w:rsidP="00F027C9">
            <w:pPr>
              <w:pStyle w:val="ListParagraph"/>
              <w:numPr>
                <w:ilvl w:val="0"/>
                <w:numId w:val="2"/>
              </w:numPr>
              <w:rPr>
                <w:rFonts w:ascii="Georgia" w:hAnsi="Georgia"/>
                <w:i/>
                <w:color w:val="C00000"/>
                <w:sz w:val="16"/>
                <w:szCs w:val="16"/>
              </w:rPr>
            </w:pPr>
            <w:r>
              <w:rPr>
                <w:rFonts w:ascii="Georgia" w:hAnsi="Georgia"/>
                <w:i/>
                <w:color w:val="C00000"/>
                <w:sz w:val="16"/>
                <w:szCs w:val="16"/>
              </w:rPr>
              <w:t>Practice</w:t>
            </w:r>
          </w:p>
          <w:p w:rsidR="00230158" w:rsidRDefault="00230158" w:rsidP="00FF69A3">
            <w:pPr>
              <w:rPr>
                <w:rFonts w:ascii="Georgia" w:hAnsi="Georgia"/>
                <w:sz w:val="16"/>
                <w:szCs w:val="16"/>
              </w:rPr>
            </w:pPr>
          </w:p>
          <w:p w:rsidR="00FF69A3" w:rsidRPr="00715E66" w:rsidRDefault="00FF69A3" w:rsidP="00FF69A3">
            <w:pPr>
              <w:rPr>
                <w:rFonts w:ascii="Georgia" w:hAnsi="Georgia"/>
                <w:sz w:val="16"/>
                <w:szCs w:val="16"/>
              </w:rPr>
            </w:pPr>
            <w:r w:rsidRPr="00F027C9">
              <w:rPr>
                <w:rFonts w:ascii="Georgia" w:hAnsi="Georgia"/>
                <w:color w:val="FF0000"/>
                <w:sz w:val="16"/>
                <w:szCs w:val="16"/>
              </w:rPr>
              <w:t>NO HW</w:t>
            </w:r>
          </w:p>
        </w:tc>
      </w:tr>
      <w:tr w:rsidR="009B027B" w:rsidTr="005D1169">
        <w:trPr>
          <w:cantSplit/>
          <w:trHeight w:val="1134"/>
        </w:trPr>
        <w:tc>
          <w:tcPr>
            <w:tcW w:w="1230" w:type="dxa"/>
            <w:textDirection w:val="btLr"/>
          </w:tcPr>
          <w:p w:rsidR="009B027B" w:rsidRDefault="009B027B" w:rsidP="009B027B">
            <w:pPr>
              <w:ind w:left="113" w:right="113"/>
            </w:pPr>
          </w:p>
        </w:tc>
        <w:tc>
          <w:tcPr>
            <w:tcW w:w="12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62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0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530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  <w:tc>
          <w:tcPr>
            <w:tcW w:w="1818" w:type="dxa"/>
          </w:tcPr>
          <w:p w:rsidR="009B027B" w:rsidRPr="00C8114F" w:rsidRDefault="009B027B" w:rsidP="009B027B">
            <w:pPr>
              <w:rPr>
                <w:rFonts w:ascii="Georgia" w:hAnsi="Georgia"/>
                <w:sz w:val="16"/>
                <w:szCs w:val="16"/>
              </w:rPr>
            </w:pPr>
          </w:p>
        </w:tc>
      </w:tr>
    </w:tbl>
    <w:p w:rsidR="00F374A4" w:rsidRDefault="003A5371">
      <w:r>
        <w:t xml:space="preserve"> </w:t>
      </w:r>
    </w:p>
    <w:sectPr w:rsidR="00F374A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281CC2"/>
    <w:multiLevelType w:val="hybridMultilevel"/>
    <w:tmpl w:val="34249446"/>
    <w:lvl w:ilvl="0" w:tplc="5C5A4A98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  <w:color w:val="0070C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373149"/>
    <w:multiLevelType w:val="hybridMultilevel"/>
    <w:tmpl w:val="08B8F42A"/>
    <w:lvl w:ilvl="0" w:tplc="C180F83E"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6BB3F28"/>
    <w:multiLevelType w:val="hybridMultilevel"/>
    <w:tmpl w:val="A556814E"/>
    <w:lvl w:ilvl="0" w:tplc="0636A29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FB2674"/>
    <w:multiLevelType w:val="hybridMultilevel"/>
    <w:tmpl w:val="DF1492D6"/>
    <w:lvl w:ilvl="0" w:tplc="32BE2F24">
      <w:numFmt w:val="bullet"/>
      <w:lvlText w:val=""/>
      <w:lvlJc w:val="left"/>
      <w:pPr>
        <w:ind w:left="405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64F6"/>
    <w:rsid w:val="000D58AB"/>
    <w:rsid w:val="00146F3B"/>
    <w:rsid w:val="001862D5"/>
    <w:rsid w:val="002164DE"/>
    <w:rsid w:val="00230158"/>
    <w:rsid w:val="00256983"/>
    <w:rsid w:val="003A5371"/>
    <w:rsid w:val="00424FB7"/>
    <w:rsid w:val="00430192"/>
    <w:rsid w:val="00500FDD"/>
    <w:rsid w:val="00596183"/>
    <w:rsid w:val="005D1169"/>
    <w:rsid w:val="006364F6"/>
    <w:rsid w:val="006E0EEE"/>
    <w:rsid w:val="009216C5"/>
    <w:rsid w:val="009957B4"/>
    <w:rsid w:val="009B027B"/>
    <w:rsid w:val="00A37E1C"/>
    <w:rsid w:val="00BC0E47"/>
    <w:rsid w:val="00C81E3D"/>
    <w:rsid w:val="00CE653C"/>
    <w:rsid w:val="00DF5386"/>
    <w:rsid w:val="00EB6C5B"/>
    <w:rsid w:val="00F027C9"/>
    <w:rsid w:val="00F374A4"/>
    <w:rsid w:val="00FF6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91A762"/>
  <w15:docId w15:val="{74896C87-03FC-4CF1-B142-BF54E6376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F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364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64F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364F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726</Words>
  <Characters>4144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WCS</Company>
  <LinksUpToDate>false</LinksUpToDate>
  <CharactersWithSpaces>4861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8</cp:revision>
  <dcterms:created xsi:type="dcterms:W3CDTF">2016-09-07T21:49:00Z</dcterms:created>
  <dcterms:modified xsi:type="dcterms:W3CDTF">2016-09-12T10:59:00Z</dcterms:modified>
</cp:coreProperties>
</file>